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AD85D" w14:textId="77777777" w:rsidR="006C4E9E" w:rsidRDefault="006C4E9E" w:rsidP="006C4E9E">
      <w:pPr>
        <w:spacing w:after="0" w:line="240" w:lineRule="auto"/>
        <w:ind w:left="35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4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14:paraId="2A9F1824" w14:textId="77777777" w:rsidR="006C4E9E" w:rsidRDefault="006C4E9E" w:rsidP="006C4E9E">
      <w:pPr>
        <w:spacing w:after="0" w:line="240" w:lineRule="auto"/>
        <w:ind w:left="35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4E9E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МОУ Детского сада №254</w:t>
      </w:r>
    </w:p>
    <w:p w14:paraId="18A35B6C" w14:textId="2D6109BB" w:rsidR="006C4E9E" w:rsidRDefault="006C4E9E" w:rsidP="006C4E9E">
      <w:pPr>
        <w:spacing w:after="0" w:line="240" w:lineRule="auto"/>
        <w:ind w:left="35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4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7E1EDE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C4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E1EDE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Pr="006C4E9E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7E1EDE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6C4E9E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7E1ED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14:paraId="46892B60" w14:textId="77777777" w:rsidR="006C4E9E" w:rsidRPr="006C4E9E" w:rsidRDefault="006C4E9E" w:rsidP="006C4E9E">
      <w:pPr>
        <w:spacing w:after="0" w:line="240" w:lineRule="auto"/>
        <w:ind w:left="35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F7075D" w14:textId="77777777" w:rsidR="006C4E9E" w:rsidRDefault="006C4E9E" w:rsidP="006C4E9E">
      <w:pPr>
        <w:spacing w:after="16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731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Календарный план</w:t>
      </w:r>
    </w:p>
    <w:p w14:paraId="18E25F6B" w14:textId="3CBF9220" w:rsidR="006C4E9E" w:rsidRDefault="006C4E9E" w:rsidP="006C4E9E">
      <w:pPr>
        <w:spacing w:after="16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731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реализации инновационного проекта </w:t>
      </w:r>
    </w:p>
    <w:p w14:paraId="3F733D2D" w14:textId="77777777" w:rsidR="006C4E9E" w:rsidRPr="008118CC" w:rsidRDefault="006C4E9E" w:rsidP="006C4E9E">
      <w:pPr>
        <w:spacing w:after="16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118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«Современные технологии оптимизации психофизического развития детей старшего дошкольного возраста</w:t>
      </w:r>
    </w:p>
    <w:p w14:paraId="0D59119D" w14:textId="77777777" w:rsidR="006C4E9E" w:rsidRDefault="006C4E9E" w:rsidP="006C4E9E">
      <w:pPr>
        <w:spacing w:after="16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118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с задержкой психического развития»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42FEAEC1" w14:textId="42BA22DC" w:rsidR="006C4E9E" w:rsidRPr="008118CC" w:rsidRDefault="006C4E9E" w:rsidP="006C4E9E">
      <w:pPr>
        <w:spacing w:after="16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период </w:t>
      </w:r>
      <w:r w:rsidR="00C669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сентябрь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</w:t>
      </w:r>
      <w:r w:rsidR="00C669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август 202</w:t>
      </w:r>
      <w:r w:rsidR="00C669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</w:p>
    <w:p w14:paraId="3F82FFED" w14:textId="77777777" w:rsidR="006C4E9E" w:rsidRPr="00B731C9" w:rsidRDefault="006C4E9E" w:rsidP="006C4E9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FA0EA76" w14:textId="77777777" w:rsidR="006C4E9E" w:rsidRPr="00390BB1" w:rsidRDefault="006C4E9E" w:rsidP="006C4E9E">
      <w:pPr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540"/>
        <w:gridCol w:w="5162"/>
        <w:gridCol w:w="1385"/>
        <w:gridCol w:w="2258"/>
      </w:tblGrid>
      <w:tr w:rsidR="007B565C" w:rsidRPr="00390BB1" w14:paraId="4A0FD2EB" w14:textId="77777777" w:rsidTr="00C56DF0">
        <w:tc>
          <w:tcPr>
            <w:tcW w:w="289" w:type="pct"/>
          </w:tcPr>
          <w:p w14:paraId="7B4F6FA7" w14:textId="77777777" w:rsidR="007B565C" w:rsidRPr="00A42D59" w:rsidRDefault="007B565C" w:rsidP="004C0D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2D59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62" w:type="pct"/>
          </w:tcPr>
          <w:p w14:paraId="317B621D" w14:textId="77777777" w:rsidR="007B565C" w:rsidRDefault="007B565C" w:rsidP="006C4E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2D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656FC388" w14:textId="77777777" w:rsidR="007B565C" w:rsidRPr="00A42D59" w:rsidRDefault="007B565C" w:rsidP="006C4E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2D59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741" w:type="pct"/>
          </w:tcPr>
          <w:p w14:paraId="0BAD1FD0" w14:textId="77777777" w:rsidR="007B565C" w:rsidRDefault="007B565C" w:rsidP="006C4E9E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2D59">
              <w:rPr>
                <w:rFonts w:ascii="Times New Roman" w:eastAsia="Calibri" w:hAnsi="Times New Roman" w:cs="Times New Roman"/>
                <w:sz w:val="24"/>
                <w:szCs w:val="24"/>
              </w:rPr>
              <w:t>Срок</w:t>
            </w:r>
          </w:p>
          <w:p w14:paraId="0BAA1527" w14:textId="77777777" w:rsidR="007B565C" w:rsidRPr="00A42D59" w:rsidRDefault="007B565C" w:rsidP="006C4E9E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2D59">
              <w:rPr>
                <w:rFonts w:ascii="Times New Roman" w:eastAsia="Calibri" w:hAnsi="Times New Roman" w:cs="Times New Roman"/>
                <w:sz w:val="24"/>
                <w:szCs w:val="24"/>
              </w:rPr>
              <w:t>реализ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A42D59">
              <w:rPr>
                <w:rFonts w:ascii="Times New Roman" w:eastAsia="Calibri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1208" w:type="pct"/>
          </w:tcPr>
          <w:p w14:paraId="19B18389" w14:textId="77777777" w:rsidR="007B565C" w:rsidRPr="00A42D59" w:rsidRDefault="007B565C" w:rsidP="004C0D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2D59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7B565C" w:rsidRPr="00B7156C" w14:paraId="7F0A6166" w14:textId="77777777" w:rsidTr="00C56DF0">
        <w:tc>
          <w:tcPr>
            <w:tcW w:w="289" w:type="pct"/>
          </w:tcPr>
          <w:p w14:paraId="005960A9" w14:textId="417E2496" w:rsidR="007B565C" w:rsidRPr="00C833B5" w:rsidRDefault="007B565C" w:rsidP="00C833B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2" w:type="pct"/>
          </w:tcPr>
          <w:p w14:paraId="7DD2377C" w14:textId="45852345" w:rsidR="007B565C" w:rsidRPr="00B7156C" w:rsidRDefault="007B565C" w:rsidP="006C4E9E">
            <w:pPr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Организация работы творческой группы по реализации проекта на базе дошкольного учреждения</w:t>
            </w:r>
            <w:r w:rsidR="00C56DF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; внесению изменений в «Адаптированную образовательную программу для детей с задержкой психоречевого развития с 3 до 8 лет»</w:t>
            </w:r>
          </w:p>
        </w:tc>
        <w:tc>
          <w:tcPr>
            <w:tcW w:w="741" w:type="pct"/>
          </w:tcPr>
          <w:p w14:paraId="04A79041" w14:textId="727D65AB" w:rsidR="007B565C" w:rsidRPr="00B7156C" w:rsidRDefault="00C56DF0" w:rsidP="004C0D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Июль-август</w:t>
            </w:r>
            <w:r w:rsidR="007B56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7B565C" w:rsidRPr="00B7156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208" w:type="pct"/>
          </w:tcPr>
          <w:p w14:paraId="29E19791" w14:textId="77777777" w:rsidR="008F2CFC" w:rsidRDefault="007B565C" w:rsidP="004C0D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>Манина Н.А.</w:t>
            </w:r>
            <w:r w:rsidR="008F2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0C8C57A1" w14:textId="5FA3CC4D" w:rsidR="008F2CFC" w:rsidRPr="00B7156C" w:rsidRDefault="008F2CFC" w:rsidP="004C0D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Корж Е.А.</w:t>
            </w:r>
          </w:p>
        </w:tc>
      </w:tr>
      <w:tr w:rsidR="007B565C" w:rsidRPr="00B7156C" w14:paraId="483E03FB" w14:textId="77777777" w:rsidTr="00C56DF0">
        <w:tc>
          <w:tcPr>
            <w:tcW w:w="289" w:type="pct"/>
          </w:tcPr>
          <w:p w14:paraId="324408C3" w14:textId="0BAAFC5A" w:rsidR="007B565C" w:rsidRPr="00C833B5" w:rsidRDefault="007B565C" w:rsidP="00C833B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2" w:type="pct"/>
          </w:tcPr>
          <w:p w14:paraId="7710E83E" w14:textId="08833D5F" w:rsidR="007B565C" w:rsidRPr="00B7156C" w:rsidRDefault="007B565C" w:rsidP="006C4E9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Проведение педагогического совета по организации работы в рамках инновационного проекта</w:t>
            </w:r>
          </w:p>
        </w:tc>
        <w:tc>
          <w:tcPr>
            <w:tcW w:w="741" w:type="pct"/>
          </w:tcPr>
          <w:p w14:paraId="5EAA96B2" w14:textId="079EA6A0" w:rsidR="007B565C" w:rsidRDefault="007B565C" w:rsidP="004C0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Август 202</w:t>
            </w:r>
            <w:r w:rsidR="00C56DF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208" w:type="pct"/>
          </w:tcPr>
          <w:p w14:paraId="74D4659F" w14:textId="72083C01" w:rsidR="00C833B5" w:rsidRPr="00B7156C" w:rsidRDefault="00C833B5" w:rsidP="00C833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Корж Е.А. </w:t>
            </w:r>
          </w:p>
          <w:p w14:paraId="076EFF1F" w14:textId="0278D73C" w:rsidR="007B565C" w:rsidRPr="00B7156C" w:rsidRDefault="007B565C" w:rsidP="00C833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6DF0" w:rsidRPr="00B7156C" w14:paraId="12BE8E19" w14:textId="77777777" w:rsidTr="00C56DF0">
        <w:tc>
          <w:tcPr>
            <w:tcW w:w="289" w:type="pct"/>
          </w:tcPr>
          <w:p w14:paraId="5ACCF4B6" w14:textId="77777777" w:rsidR="00C56DF0" w:rsidRPr="00C833B5" w:rsidRDefault="00C56DF0" w:rsidP="00C56DF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2" w:type="pct"/>
          </w:tcPr>
          <w:p w14:paraId="03D4CC5A" w14:textId="7219C4E4" w:rsidR="00C56DF0" w:rsidRDefault="00C56DF0" w:rsidP="00C56DF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Оценка ресурсного потенциала учреждения </w:t>
            </w:r>
            <w:r w:rsidRPr="00B7156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 проблеме инновационной деятельности</w:t>
            </w:r>
          </w:p>
        </w:tc>
        <w:tc>
          <w:tcPr>
            <w:tcW w:w="741" w:type="pct"/>
          </w:tcPr>
          <w:p w14:paraId="15B05132" w14:textId="5B03D72A" w:rsidR="00C56DF0" w:rsidRDefault="001D2E29" w:rsidP="00C56D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</w:t>
            </w:r>
            <w:r w:rsidR="00C56DF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вгуст 2026</w:t>
            </w:r>
          </w:p>
        </w:tc>
        <w:tc>
          <w:tcPr>
            <w:tcW w:w="1208" w:type="pct"/>
          </w:tcPr>
          <w:p w14:paraId="5449AFD1" w14:textId="77777777" w:rsidR="00C56DF0" w:rsidRPr="00B7156C" w:rsidRDefault="00C56DF0" w:rsidP="00C56DF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Манина Н.А., </w:t>
            </w:r>
          </w:p>
          <w:p w14:paraId="29EAB51A" w14:textId="77777777" w:rsidR="00C56DF0" w:rsidRPr="00B7156C" w:rsidRDefault="00C56DF0" w:rsidP="00C56DF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Корж Е.А., </w:t>
            </w:r>
          </w:p>
          <w:p w14:paraId="28279CFE" w14:textId="2C32678F" w:rsidR="00C56DF0" w:rsidRPr="00B7156C" w:rsidRDefault="00C56DF0" w:rsidP="00C56D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>педагоги</w:t>
            </w:r>
          </w:p>
        </w:tc>
      </w:tr>
      <w:tr w:rsidR="00C56DF0" w:rsidRPr="00B7156C" w14:paraId="7E6D3748" w14:textId="77777777" w:rsidTr="00C56DF0">
        <w:tc>
          <w:tcPr>
            <w:tcW w:w="289" w:type="pct"/>
          </w:tcPr>
          <w:p w14:paraId="7F68CC00" w14:textId="1F4E60FE" w:rsidR="00C56DF0" w:rsidRPr="00C833B5" w:rsidRDefault="00C56DF0" w:rsidP="00C56DF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2" w:type="pct"/>
          </w:tcPr>
          <w:p w14:paraId="726717EE" w14:textId="126E10BB" w:rsidR="00C56DF0" w:rsidRPr="008F2CFC" w:rsidRDefault="00C56DF0" w:rsidP="00C56DF0">
            <w:pPr>
              <w:widowControl w:val="0"/>
              <w:shd w:val="clear" w:color="auto" w:fill="FFFFFF"/>
              <w:tabs>
                <w:tab w:val="left" w:pos="158"/>
                <w:tab w:val="left" w:pos="27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</w:t>
            </w:r>
            <w:r w:rsidRPr="00B715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156C">
              <w:rPr>
                <w:rFonts w:ascii="Times New Roman" w:hAnsi="Times New Roman"/>
                <w:spacing w:val="4"/>
                <w:sz w:val="24"/>
                <w:szCs w:val="24"/>
              </w:rPr>
              <w:t>программ</w:t>
            </w:r>
            <w:r>
              <w:rPr>
                <w:rFonts w:ascii="Times New Roman" w:hAnsi="Times New Roman"/>
                <w:spacing w:val="4"/>
                <w:sz w:val="24"/>
                <w:szCs w:val="24"/>
              </w:rPr>
              <w:t>ы</w:t>
            </w:r>
            <w:r w:rsidRPr="00B7156C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постоянно дейст</w:t>
            </w:r>
            <w:r w:rsidRPr="00B7156C">
              <w:rPr>
                <w:rFonts w:ascii="Times New Roman" w:hAnsi="Times New Roman"/>
                <w:spacing w:val="-3"/>
                <w:sz w:val="24"/>
                <w:szCs w:val="24"/>
              </w:rPr>
              <w:t>вующего    се</w:t>
            </w:r>
            <w:r w:rsidRPr="00B7156C">
              <w:rPr>
                <w:rFonts w:ascii="Times New Roman" w:hAnsi="Times New Roman"/>
                <w:spacing w:val="-6"/>
                <w:sz w:val="24"/>
                <w:szCs w:val="24"/>
              </w:rPr>
              <w:t>минара по теме РИП.</w:t>
            </w:r>
          </w:p>
        </w:tc>
        <w:tc>
          <w:tcPr>
            <w:tcW w:w="741" w:type="pct"/>
          </w:tcPr>
          <w:p w14:paraId="780DF015" w14:textId="43D99C35" w:rsidR="00C56DF0" w:rsidRDefault="001D2E29" w:rsidP="00C56D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</w:t>
            </w:r>
            <w:r w:rsidR="00C56DF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ентябрь 2026</w:t>
            </w:r>
          </w:p>
        </w:tc>
        <w:tc>
          <w:tcPr>
            <w:tcW w:w="1208" w:type="pct"/>
          </w:tcPr>
          <w:p w14:paraId="517B3D72" w14:textId="20FF0EB0" w:rsidR="00C56DF0" w:rsidRPr="00B7156C" w:rsidRDefault="00C56DF0" w:rsidP="00C56D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>Максимова С.Ю.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6FA740C8" w14:textId="4E80573D" w:rsidR="00C56DF0" w:rsidRPr="00B7156C" w:rsidRDefault="00C56DF0" w:rsidP="00C56D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Корж Е.А. </w:t>
            </w:r>
          </w:p>
        </w:tc>
      </w:tr>
      <w:tr w:rsidR="00C56DF0" w:rsidRPr="00B7156C" w14:paraId="599AD1DF" w14:textId="77777777" w:rsidTr="00C56DF0">
        <w:tc>
          <w:tcPr>
            <w:tcW w:w="289" w:type="pct"/>
          </w:tcPr>
          <w:p w14:paraId="395B943B" w14:textId="5EDF3CEE" w:rsidR="00C56DF0" w:rsidRPr="00C833B5" w:rsidRDefault="00C56DF0" w:rsidP="00C56DF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2" w:type="pct"/>
          </w:tcPr>
          <w:p w14:paraId="09526C96" w14:textId="57E41BEE" w:rsidR="00C56DF0" w:rsidRPr="00B7156C" w:rsidRDefault="00C56DF0" w:rsidP="00C56DF0">
            <w:pPr>
              <w:widowControl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Организационное заседание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творческой  группы</w:t>
            </w:r>
            <w:proofErr w:type="gramEnd"/>
          </w:p>
        </w:tc>
        <w:tc>
          <w:tcPr>
            <w:tcW w:w="741" w:type="pct"/>
          </w:tcPr>
          <w:p w14:paraId="6285DE72" w14:textId="2DF9815A" w:rsidR="00C56DF0" w:rsidRPr="008F2CFC" w:rsidRDefault="00C56DF0" w:rsidP="00C56DF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сентябрь</w:t>
            </w:r>
            <w:r w:rsidRPr="00B7156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2025</w:t>
            </w:r>
          </w:p>
        </w:tc>
        <w:tc>
          <w:tcPr>
            <w:tcW w:w="1208" w:type="pct"/>
          </w:tcPr>
          <w:p w14:paraId="5D1281D5" w14:textId="339CCA06" w:rsidR="00C56DF0" w:rsidRPr="00B7156C" w:rsidRDefault="00C56DF0" w:rsidP="00C56DF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>Максимова С.Ю.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2A0BBFAB" w14:textId="77777777" w:rsidR="00C56DF0" w:rsidRPr="00B7156C" w:rsidRDefault="00C56DF0" w:rsidP="00C56DF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Корж Е.А., </w:t>
            </w:r>
          </w:p>
          <w:p w14:paraId="1FC4BD31" w14:textId="77777777" w:rsidR="00C56DF0" w:rsidRPr="00B7156C" w:rsidRDefault="00C56DF0" w:rsidP="00C56DF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>педагоги</w:t>
            </w:r>
          </w:p>
        </w:tc>
      </w:tr>
      <w:tr w:rsidR="00C56DF0" w:rsidRPr="00B7156C" w14:paraId="11EECD92" w14:textId="77777777" w:rsidTr="00C56DF0">
        <w:tc>
          <w:tcPr>
            <w:tcW w:w="289" w:type="pct"/>
          </w:tcPr>
          <w:p w14:paraId="5BD57160" w14:textId="77777777" w:rsidR="00C56DF0" w:rsidRPr="00C833B5" w:rsidRDefault="00C56DF0" w:rsidP="00C56DF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2" w:type="pct"/>
          </w:tcPr>
          <w:p w14:paraId="266B65BD" w14:textId="74952F33" w:rsidR="00C56DF0" w:rsidRDefault="00C56DF0" w:rsidP="00C56DF0">
            <w:pPr>
              <w:widowControl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</w:t>
            </w:r>
            <w:r w:rsidR="001D2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группах</w:t>
            </w:r>
            <w:r w:rsidR="00C66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D2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включению в деятельность</w:t>
            </w:r>
            <w:r w:rsidR="001D2E29" w:rsidRPr="00B715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 и двигательных заданий на развитие психофизической выносливости, полноценного мышечного тонуса, общее укрепление здоровь</w:t>
            </w:r>
            <w:r w:rsidR="001D2E29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B7156C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старших дошкольников с ЗПР.</w:t>
            </w:r>
          </w:p>
        </w:tc>
        <w:tc>
          <w:tcPr>
            <w:tcW w:w="741" w:type="pct"/>
          </w:tcPr>
          <w:p w14:paraId="5441D3B3" w14:textId="7E3EC55F" w:rsidR="001D2E29" w:rsidRDefault="001D2E29" w:rsidP="00C56DF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октябрь 2026</w:t>
            </w:r>
          </w:p>
          <w:p w14:paraId="012AD2CA" w14:textId="0B360A92" w:rsidR="00C56DF0" w:rsidRDefault="001D2E29" w:rsidP="00C56DF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май </w:t>
            </w:r>
            <w:r w:rsidR="00C56DF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08" w:type="pct"/>
          </w:tcPr>
          <w:p w14:paraId="0F2ED003" w14:textId="4480A258" w:rsidR="00C56DF0" w:rsidRPr="00B7156C" w:rsidRDefault="00B22FE3" w:rsidP="00C56D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Корж Е.А., Янчук М.В.</w:t>
            </w:r>
          </w:p>
        </w:tc>
      </w:tr>
      <w:tr w:rsidR="00B22FE3" w:rsidRPr="00B7156C" w14:paraId="69881E64" w14:textId="77777777" w:rsidTr="00C56DF0">
        <w:tc>
          <w:tcPr>
            <w:tcW w:w="289" w:type="pct"/>
          </w:tcPr>
          <w:p w14:paraId="237D2F0F" w14:textId="77777777" w:rsidR="00B22FE3" w:rsidRPr="00C833B5" w:rsidRDefault="00B22FE3" w:rsidP="00B22FE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2" w:type="pct"/>
          </w:tcPr>
          <w:p w14:paraId="148304E1" w14:textId="0A206503" w:rsidR="00B22FE3" w:rsidRDefault="00B22FE3" w:rsidP="00B22FE3">
            <w:pPr>
              <w:widowControl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Использование на практике </w:t>
            </w:r>
            <w:r w:rsidRPr="00B715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упражнений и двигательных заданий на развитие психофизической выносливости, полноценного мышечного тонуса, на тренировку способности воспринимать и воспроизводить различные по дифференцировке, ритмичности, согласованности, вестибулярной устойчивости, </w:t>
            </w:r>
            <w:r w:rsidRPr="00B7156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внешней зрительной, слуховой организации двигательные </w:t>
            </w:r>
            <w:proofErr w:type="gramStart"/>
            <w:r w:rsidRPr="00B7156C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7156C">
              <w:rPr>
                <w:rFonts w:ascii="Times New Roman" w:eastAsia="Times New Roman" w:hAnsi="Times New Roman" w:cs="Times New Roman"/>
                <w:sz w:val="24"/>
                <w:szCs w:val="24"/>
              </w:rPr>
              <w:t>.общее</w:t>
            </w:r>
            <w:proofErr w:type="gramEnd"/>
            <w:r w:rsidRPr="00B715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укрепление здоровья. </w:t>
            </w:r>
          </w:p>
        </w:tc>
        <w:tc>
          <w:tcPr>
            <w:tcW w:w="741" w:type="pct"/>
          </w:tcPr>
          <w:p w14:paraId="11E826FE" w14:textId="77777777" w:rsidR="00B22FE3" w:rsidRDefault="00B22FE3" w:rsidP="00B22FE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октябрь 2026</w:t>
            </w:r>
          </w:p>
          <w:p w14:paraId="015EE896" w14:textId="122C91FA" w:rsidR="00B22FE3" w:rsidRDefault="00B22FE3" w:rsidP="00B22FE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май 2027</w:t>
            </w:r>
          </w:p>
        </w:tc>
        <w:tc>
          <w:tcPr>
            <w:tcW w:w="1208" w:type="pct"/>
          </w:tcPr>
          <w:p w14:paraId="19B35CB0" w14:textId="77777777" w:rsidR="00B22FE3" w:rsidRPr="00B7156C" w:rsidRDefault="00B22FE3" w:rsidP="00B22F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>Максимова С.Ю.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10F79AC4" w14:textId="77777777" w:rsidR="00B22FE3" w:rsidRPr="00B7156C" w:rsidRDefault="00B22FE3" w:rsidP="00B22F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Корж Е.А., </w:t>
            </w:r>
          </w:p>
          <w:p w14:paraId="310D627D" w14:textId="05F907FB" w:rsidR="00B22FE3" w:rsidRDefault="00B22FE3" w:rsidP="00B22F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>педагоги</w:t>
            </w:r>
          </w:p>
        </w:tc>
      </w:tr>
      <w:tr w:rsidR="00B22FE3" w:rsidRPr="00B7156C" w14:paraId="6EE53ECF" w14:textId="77777777" w:rsidTr="00C56DF0">
        <w:tc>
          <w:tcPr>
            <w:tcW w:w="289" w:type="pct"/>
          </w:tcPr>
          <w:p w14:paraId="7125590F" w14:textId="77777777" w:rsidR="00B22FE3" w:rsidRPr="00C833B5" w:rsidRDefault="00B22FE3" w:rsidP="00B22FE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2" w:type="pct"/>
          </w:tcPr>
          <w:p w14:paraId="40D688E3" w14:textId="0AFD25B8" w:rsidR="00B22FE3" w:rsidRDefault="00B22FE3" w:rsidP="00B22FE3">
            <w:pPr>
              <w:widowControl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 семинара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МОУ Детского сада №254 (в соответствии с приказом и планом)</w:t>
            </w:r>
          </w:p>
        </w:tc>
        <w:tc>
          <w:tcPr>
            <w:tcW w:w="741" w:type="pct"/>
          </w:tcPr>
          <w:p w14:paraId="014E50CC" w14:textId="59BD7E96" w:rsidR="00B22FE3" w:rsidRDefault="00B22FE3" w:rsidP="00B22FE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октябрь 2026</w:t>
            </w:r>
          </w:p>
        </w:tc>
        <w:tc>
          <w:tcPr>
            <w:tcW w:w="1208" w:type="pct"/>
          </w:tcPr>
          <w:p w14:paraId="0D5501AD" w14:textId="22FF34E4" w:rsidR="00B22FE3" w:rsidRPr="00B7156C" w:rsidRDefault="00B22FE3" w:rsidP="00B22F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>Корж Е.А.</w:t>
            </w:r>
          </w:p>
          <w:p w14:paraId="347E5DE7" w14:textId="2BBE11F0" w:rsidR="00B22FE3" w:rsidRPr="00B7156C" w:rsidRDefault="00B22FE3" w:rsidP="00B22F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22FE3" w:rsidRPr="00B7156C" w14:paraId="426601CF" w14:textId="77777777" w:rsidTr="00C56DF0">
        <w:tc>
          <w:tcPr>
            <w:tcW w:w="289" w:type="pct"/>
          </w:tcPr>
          <w:p w14:paraId="3126EAE0" w14:textId="77777777" w:rsidR="00B22FE3" w:rsidRPr="00C833B5" w:rsidRDefault="00B22FE3" w:rsidP="00B22FE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2" w:type="pct"/>
          </w:tcPr>
          <w:p w14:paraId="3D0D51A4" w14:textId="577379C5" w:rsidR="00B22FE3" w:rsidRDefault="00B22FE3" w:rsidP="00B22FE3">
            <w:pPr>
              <w:widowControl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городского методического объединения на базе детского сада по теме </w:t>
            </w:r>
          </w:p>
        </w:tc>
        <w:tc>
          <w:tcPr>
            <w:tcW w:w="741" w:type="pct"/>
          </w:tcPr>
          <w:p w14:paraId="4301D83F" w14:textId="638C3056" w:rsidR="00B22FE3" w:rsidRPr="006C3452" w:rsidRDefault="00B22FE3" w:rsidP="00B22FE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Октябрь 202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208" w:type="pct"/>
          </w:tcPr>
          <w:p w14:paraId="35C2FA0E" w14:textId="1B7407C0" w:rsidR="00B22FE3" w:rsidRPr="00B7156C" w:rsidRDefault="00B22FE3" w:rsidP="00B22F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Манина Н.А.,</w:t>
            </w:r>
          </w:p>
          <w:p w14:paraId="13FFCB12" w14:textId="1C9BAE22" w:rsidR="00B22FE3" w:rsidRPr="00B7156C" w:rsidRDefault="00B22FE3" w:rsidP="00B22F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>Корж Е.А.</w:t>
            </w:r>
          </w:p>
          <w:p w14:paraId="5F650B0E" w14:textId="730C0FED" w:rsidR="00B22FE3" w:rsidRPr="00B7156C" w:rsidRDefault="00B22FE3" w:rsidP="00B22F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22FE3" w:rsidRPr="00B7156C" w14:paraId="667D72F8" w14:textId="77777777" w:rsidTr="00C56DF0">
        <w:tc>
          <w:tcPr>
            <w:tcW w:w="289" w:type="pct"/>
          </w:tcPr>
          <w:p w14:paraId="6B44E298" w14:textId="77777777" w:rsidR="00B22FE3" w:rsidRPr="00C833B5" w:rsidRDefault="00B22FE3" w:rsidP="00B22FE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2" w:type="pct"/>
          </w:tcPr>
          <w:p w14:paraId="4CB5DA27" w14:textId="3E37654E" w:rsidR="00B22FE3" w:rsidRDefault="00B22FE3" w:rsidP="00B22FE3">
            <w:pPr>
              <w:widowControl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Методическая работа с педагогами, направленная на повышение профессиональных компетенций в вопросах </w:t>
            </w:r>
            <w:r w:rsidR="00C66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использования различных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упражнений оптимизации психофизического развития детей</w:t>
            </w:r>
          </w:p>
        </w:tc>
        <w:tc>
          <w:tcPr>
            <w:tcW w:w="741" w:type="pct"/>
          </w:tcPr>
          <w:p w14:paraId="777EEA99" w14:textId="16EDEB33" w:rsidR="00B22FE3" w:rsidRDefault="00B22FE3" w:rsidP="00B22FE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Октябрь – май 2027</w:t>
            </w:r>
          </w:p>
        </w:tc>
        <w:tc>
          <w:tcPr>
            <w:tcW w:w="1208" w:type="pct"/>
          </w:tcPr>
          <w:p w14:paraId="4D5A0978" w14:textId="4371C9E3" w:rsidR="00B22FE3" w:rsidRPr="00B7156C" w:rsidRDefault="00B22FE3" w:rsidP="00B22F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>Максимова С.Ю.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122A2DB1" w14:textId="7F5ADCB5" w:rsidR="00B22FE3" w:rsidRPr="00B7156C" w:rsidRDefault="00B22FE3" w:rsidP="00B22F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Корж Е.А. </w:t>
            </w:r>
          </w:p>
          <w:p w14:paraId="5AFAE704" w14:textId="46E88EED" w:rsidR="00B22FE3" w:rsidRPr="00B7156C" w:rsidRDefault="00B22FE3" w:rsidP="00B22F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22FE3" w:rsidRPr="00B7156C" w14:paraId="42C27CF3" w14:textId="77777777" w:rsidTr="00C56DF0">
        <w:tc>
          <w:tcPr>
            <w:tcW w:w="289" w:type="pct"/>
          </w:tcPr>
          <w:p w14:paraId="4E3A2C84" w14:textId="77777777" w:rsidR="00B22FE3" w:rsidRPr="00C833B5" w:rsidRDefault="00B22FE3" w:rsidP="00B22FE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2" w:type="pct"/>
          </w:tcPr>
          <w:p w14:paraId="28CAA6EF" w14:textId="5587E3C0" w:rsidR="00B22FE3" w:rsidRDefault="00B22FE3" w:rsidP="00B22FE3">
            <w:pPr>
              <w:widowControl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второго семинара МОУ Детского сада №254 (в соответствии с приказом и планом)</w:t>
            </w:r>
          </w:p>
        </w:tc>
        <w:tc>
          <w:tcPr>
            <w:tcW w:w="741" w:type="pct"/>
          </w:tcPr>
          <w:p w14:paraId="0172F6A5" w14:textId="04A3DAB3" w:rsidR="00B22FE3" w:rsidRDefault="00C66959" w:rsidP="00B22FE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Март </w:t>
            </w:r>
            <w:r w:rsidR="00B22FE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08" w:type="pct"/>
          </w:tcPr>
          <w:p w14:paraId="62BFFC07" w14:textId="0CD0DB17" w:rsidR="00B22FE3" w:rsidRPr="00B7156C" w:rsidRDefault="00B22FE3" w:rsidP="00B22F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>Максимова С.Ю.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7A3481E4" w14:textId="32823B91" w:rsidR="00B22FE3" w:rsidRPr="00B7156C" w:rsidRDefault="00B22FE3" w:rsidP="00B22F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>Корж Е.А.</w:t>
            </w:r>
          </w:p>
          <w:p w14:paraId="1218214F" w14:textId="3C0DC15C" w:rsidR="00B22FE3" w:rsidRPr="00B7156C" w:rsidRDefault="00B22FE3" w:rsidP="00B22F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22FE3" w:rsidRPr="00B7156C" w14:paraId="44E9E2A3" w14:textId="77777777" w:rsidTr="00C56DF0">
        <w:tc>
          <w:tcPr>
            <w:tcW w:w="289" w:type="pct"/>
          </w:tcPr>
          <w:p w14:paraId="5112F2E7" w14:textId="77777777" w:rsidR="00B22FE3" w:rsidRPr="00C833B5" w:rsidRDefault="00B22FE3" w:rsidP="00B22FE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2" w:type="pct"/>
          </w:tcPr>
          <w:p w14:paraId="5EFD78C2" w14:textId="6D80AFAB" w:rsidR="00B22FE3" w:rsidRDefault="00B22FE3" w:rsidP="00B22FE3">
            <w:pPr>
              <w:widowControl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семинар </w:t>
            </w:r>
            <w:r w:rsidR="00C66959" w:rsidRPr="00C66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«Оптимизация коррекционно</w:t>
            </w:r>
            <w:r w:rsidR="00C66959" w:rsidRPr="00C66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образовательного процесса: подходы к формированию содержательной базы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41" w:type="pct"/>
          </w:tcPr>
          <w:p w14:paraId="3D0E9972" w14:textId="37390B9D" w:rsidR="00B22FE3" w:rsidRPr="00C66959" w:rsidRDefault="00B22FE3" w:rsidP="00B22FE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 202</w:t>
            </w:r>
            <w:r w:rsidR="00C66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08" w:type="pct"/>
          </w:tcPr>
          <w:p w14:paraId="1C110068" w14:textId="61CE9E2C" w:rsidR="00B22FE3" w:rsidRPr="00B7156C" w:rsidRDefault="00B22FE3" w:rsidP="00B22F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Манина Н.А., </w:t>
            </w: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>Максимова С.Ю.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742184A0" w14:textId="58EB728F" w:rsidR="00B22FE3" w:rsidRPr="00B7156C" w:rsidRDefault="00B22FE3" w:rsidP="00B22F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Корж Е.А. </w:t>
            </w:r>
          </w:p>
        </w:tc>
      </w:tr>
      <w:tr w:rsidR="00B22FE3" w:rsidRPr="00B7156C" w14:paraId="4683F9F4" w14:textId="77777777" w:rsidTr="00C56DF0">
        <w:tc>
          <w:tcPr>
            <w:tcW w:w="289" w:type="pct"/>
          </w:tcPr>
          <w:p w14:paraId="29E7110B" w14:textId="77777777" w:rsidR="00B22FE3" w:rsidRPr="00C833B5" w:rsidRDefault="00B22FE3" w:rsidP="00B22FE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2" w:type="pct"/>
          </w:tcPr>
          <w:p w14:paraId="2085AC2A" w14:textId="18A71156" w:rsidR="00B22FE3" w:rsidRDefault="00B22FE3" w:rsidP="00B22FE3">
            <w:pPr>
              <w:widowControl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эффективности проведения мероприятий инновационного проекта </w:t>
            </w:r>
          </w:p>
        </w:tc>
        <w:tc>
          <w:tcPr>
            <w:tcW w:w="741" w:type="pct"/>
          </w:tcPr>
          <w:p w14:paraId="432A8094" w14:textId="08F0242F" w:rsidR="00B22FE3" w:rsidRDefault="00B22FE3" w:rsidP="00B22FE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Май 202</w:t>
            </w:r>
            <w:r w:rsidR="00C6695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08" w:type="pct"/>
          </w:tcPr>
          <w:p w14:paraId="0CAEA225" w14:textId="7D6AAB2D" w:rsidR="00B22FE3" w:rsidRPr="00B7156C" w:rsidRDefault="00B22FE3" w:rsidP="00B22F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>Максимова С.Ю.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509385E1" w14:textId="5B96B708" w:rsidR="00B22FE3" w:rsidRPr="00B7156C" w:rsidRDefault="00B22FE3" w:rsidP="00B22F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Корж Е.А. </w:t>
            </w:r>
          </w:p>
        </w:tc>
      </w:tr>
      <w:tr w:rsidR="00B22FE3" w:rsidRPr="00B7156C" w14:paraId="0B5CCE4B" w14:textId="77777777" w:rsidTr="00C56DF0">
        <w:tc>
          <w:tcPr>
            <w:tcW w:w="289" w:type="pct"/>
          </w:tcPr>
          <w:p w14:paraId="45FFF69D" w14:textId="77777777" w:rsidR="00B22FE3" w:rsidRPr="00C833B5" w:rsidRDefault="00B22FE3" w:rsidP="00B22FE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2" w:type="pct"/>
          </w:tcPr>
          <w:p w14:paraId="07A4C1F3" w14:textId="564DF823" w:rsidR="00B22FE3" w:rsidRDefault="00B22FE3" w:rsidP="00B22FE3">
            <w:pPr>
              <w:widowControl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публикаций опыта работы педагогов по вопросам инновационной деятельности.</w:t>
            </w:r>
          </w:p>
        </w:tc>
        <w:tc>
          <w:tcPr>
            <w:tcW w:w="741" w:type="pct"/>
          </w:tcPr>
          <w:p w14:paraId="56B143BE" w14:textId="0ABC1BBC" w:rsidR="00B22FE3" w:rsidRDefault="00B22FE3" w:rsidP="00B22FE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Май- август 202</w:t>
            </w:r>
            <w:r w:rsidR="00C6695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08" w:type="pct"/>
          </w:tcPr>
          <w:p w14:paraId="3E4745B4" w14:textId="530913CC" w:rsidR="00B22FE3" w:rsidRPr="00B7156C" w:rsidRDefault="00B22FE3" w:rsidP="00B22F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>Максимова С.Ю.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4F49D6E4" w14:textId="7CB574D1" w:rsidR="00B22FE3" w:rsidRPr="00B7156C" w:rsidRDefault="00B22FE3" w:rsidP="00B22F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>Корж Е.А.</w:t>
            </w:r>
          </w:p>
          <w:p w14:paraId="6980C044" w14:textId="6667ADA8" w:rsidR="00B22FE3" w:rsidRPr="00B7156C" w:rsidRDefault="00B22FE3" w:rsidP="00B22F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22FE3" w:rsidRPr="00B7156C" w14:paraId="7684AE2C" w14:textId="77777777" w:rsidTr="00C56DF0">
        <w:tc>
          <w:tcPr>
            <w:tcW w:w="289" w:type="pct"/>
          </w:tcPr>
          <w:p w14:paraId="0D6685A2" w14:textId="77777777" w:rsidR="00B22FE3" w:rsidRPr="00C833B5" w:rsidRDefault="00B22FE3" w:rsidP="00B22FE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2" w:type="pct"/>
          </w:tcPr>
          <w:p w14:paraId="31214F00" w14:textId="0EC40B01" w:rsidR="00B22FE3" w:rsidRDefault="00B22FE3" w:rsidP="00B22FE3">
            <w:pPr>
              <w:widowControl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эффективности </w:t>
            </w:r>
            <w:r w:rsidRPr="00B715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упражнений и двигательных заданий </w:t>
            </w:r>
          </w:p>
        </w:tc>
        <w:tc>
          <w:tcPr>
            <w:tcW w:w="741" w:type="pct"/>
          </w:tcPr>
          <w:p w14:paraId="65E080D9" w14:textId="75872B25" w:rsidR="00B22FE3" w:rsidRDefault="00B22FE3" w:rsidP="00B22FE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май 2027</w:t>
            </w:r>
          </w:p>
        </w:tc>
        <w:tc>
          <w:tcPr>
            <w:tcW w:w="1208" w:type="pct"/>
          </w:tcPr>
          <w:p w14:paraId="5F30AC40" w14:textId="77777777" w:rsidR="00B22FE3" w:rsidRPr="00B7156C" w:rsidRDefault="00B22FE3" w:rsidP="00B22F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>Максимова С.Ю.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694D0789" w14:textId="77777777" w:rsidR="00B22FE3" w:rsidRPr="00B7156C" w:rsidRDefault="00B22FE3" w:rsidP="00B22F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Корж Е.А., </w:t>
            </w:r>
          </w:p>
          <w:p w14:paraId="70BBFA78" w14:textId="4B270F60" w:rsidR="00B22FE3" w:rsidRPr="00B7156C" w:rsidRDefault="00B22FE3" w:rsidP="00B22F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>педагоги</w:t>
            </w:r>
          </w:p>
        </w:tc>
      </w:tr>
      <w:tr w:rsidR="00B22FE3" w:rsidRPr="00B7156C" w14:paraId="4E8D33EC" w14:textId="77777777" w:rsidTr="00C56DF0">
        <w:tc>
          <w:tcPr>
            <w:tcW w:w="289" w:type="pct"/>
          </w:tcPr>
          <w:p w14:paraId="46BC08EC" w14:textId="77777777" w:rsidR="00B22FE3" w:rsidRPr="00C833B5" w:rsidRDefault="00B22FE3" w:rsidP="00B22FE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2" w:type="pct"/>
          </w:tcPr>
          <w:p w14:paraId="36AF2665" w14:textId="19CE4AF4" w:rsidR="00B22FE3" w:rsidRDefault="00B22FE3" w:rsidP="00B22FE3">
            <w:pPr>
              <w:widowControl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совещаний с педагогами по корректировке и обобщению методических материалов. </w:t>
            </w:r>
          </w:p>
        </w:tc>
        <w:tc>
          <w:tcPr>
            <w:tcW w:w="741" w:type="pct"/>
          </w:tcPr>
          <w:p w14:paraId="7860B04D" w14:textId="55CFBA1E" w:rsidR="00B22FE3" w:rsidRDefault="00B22FE3" w:rsidP="00B22FE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Май 202</w:t>
            </w:r>
            <w:r w:rsidR="00C6695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08" w:type="pct"/>
          </w:tcPr>
          <w:p w14:paraId="327E04A9" w14:textId="5EC552DF" w:rsidR="00B22FE3" w:rsidRPr="00B7156C" w:rsidRDefault="00B22FE3" w:rsidP="00B22F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>Максимова С.Ю.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2785A030" w14:textId="436072BD" w:rsidR="00B22FE3" w:rsidRPr="00B7156C" w:rsidRDefault="00B22FE3" w:rsidP="00B22F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Корж Е.А. </w:t>
            </w:r>
          </w:p>
          <w:p w14:paraId="30588258" w14:textId="75B3A683" w:rsidR="00B22FE3" w:rsidRPr="00B7156C" w:rsidRDefault="00B22FE3" w:rsidP="00B22F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22FE3" w:rsidRPr="00B7156C" w14:paraId="1A3057E1" w14:textId="77777777" w:rsidTr="00C56DF0">
        <w:tc>
          <w:tcPr>
            <w:tcW w:w="289" w:type="pct"/>
          </w:tcPr>
          <w:p w14:paraId="51C8E943" w14:textId="77777777" w:rsidR="00B22FE3" w:rsidRPr="00C833B5" w:rsidRDefault="00B22FE3" w:rsidP="00B22FE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2" w:type="pct"/>
          </w:tcPr>
          <w:p w14:paraId="23A98895" w14:textId="3FECEB2C" w:rsidR="00B22FE3" w:rsidRDefault="00B22FE3" w:rsidP="00B22FE3">
            <w:pPr>
              <w:widowControl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третьего семинара МОУ Детского сада №254 (в соответствии с приказом и планом)</w:t>
            </w:r>
          </w:p>
        </w:tc>
        <w:tc>
          <w:tcPr>
            <w:tcW w:w="741" w:type="pct"/>
          </w:tcPr>
          <w:p w14:paraId="39E97C6B" w14:textId="448E746D" w:rsidR="00B22FE3" w:rsidRDefault="00B22FE3" w:rsidP="00B22FE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Август 202</w:t>
            </w:r>
            <w:r w:rsidR="00C6695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08" w:type="pct"/>
          </w:tcPr>
          <w:p w14:paraId="0807DEF0" w14:textId="11BB7006" w:rsidR="00B22FE3" w:rsidRPr="00B7156C" w:rsidRDefault="00B22FE3" w:rsidP="00B22F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>Максимова С.Ю.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31004DAB" w14:textId="132BC89A" w:rsidR="00B22FE3" w:rsidRPr="00B7156C" w:rsidRDefault="00B22FE3" w:rsidP="00B22F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56C">
              <w:rPr>
                <w:rFonts w:ascii="Times New Roman" w:eastAsia="Calibri" w:hAnsi="Times New Roman" w:cs="Times New Roman"/>
                <w:sz w:val="24"/>
                <w:szCs w:val="24"/>
              </w:rPr>
              <w:t>Корж Е.А.</w:t>
            </w:r>
          </w:p>
          <w:p w14:paraId="4D56E8DD" w14:textId="5076D8B9" w:rsidR="00B22FE3" w:rsidRPr="00B7156C" w:rsidRDefault="00B22FE3" w:rsidP="00B22F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574540E" w14:textId="77777777" w:rsidR="00330210" w:rsidRDefault="00330210"/>
    <w:sectPr w:rsidR="003302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30417A"/>
    <w:multiLevelType w:val="hybridMultilevel"/>
    <w:tmpl w:val="2EAE0D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FEE"/>
    <w:rsid w:val="001D2E29"/>
    <w:rsid w:val="002B1EBE"/>
    <w:rsid w:val="00330210"/>
    <w:rsid w:val="006C3452"/>
    <w:rsid w:val="006C4E9E"/>
    <w:rsid w:val="007B565C"/>
    <w:rsid w:val="007C7AD2"/>
    <w:rsid w:val="007E1EDE"/>
    <w:rsid w:val="007E77CD"/>
    <w:rsid w:val="008F2CFC"/>
    <w:rsid w:val="00B22FE3"/>
    <w:rsid w:val="00C56DF0"/>
    <w:rsid w:val="00C66959"/>
    <w:rsid w:val="00C833B5"/>
    <w:rsid w:val="00C96FEE"/>
    <w:rsid w:val="00DE34B7"/>
    <w:rsid w:val="00E01768"/>
    <w:rsid w:val="00F00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AA06E"/>
  <w15:chartTrackingRefBased/>
  <w15:docId w15:val="{E4944704-E512-499F-B6CC-7CB8E3BD8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E9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C4E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C4E9E"/>
    <w:pPr>
      <w:spacing w:after="160" w:line="256" w:lineRule="auto"/>
      <w:ind w:left="720"/>
      <w:contextualSpacing/>
    </w:pPr>
  </w:style>
  <w:style w:type="table" w:styleId="a3">
    <w:name w:val="Table Grid"/>
    <w:basedOn w:val="a1"/>
    <w:uiPriority w:val="39"/>
    <w:rsid w:val="006C4E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DETSKIY SAD 254</dc:creator>
  <cp:keywords/>
  <dc:description/>
  <cp:lastModifiedBy>DETSKIY SAD 254</cp:lastModifiedBy>
  <cp:revision>2</cp:revision>
  <dcterms:created xsi:type="dcterms:W3CDTF">2026-09-07T11:41:00Z</dcterms:created>
  <dcterms:modified xsi:type="dcterms:W3CDTF">2026-09-07T11:41:00Z</dcterms:modified>
</cp:coreProperties>
</file>